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D8B99" w14:textId="46611C16" w:rsidR="0049389F" w:rsidRPr="00C11627" w:rsidRDefault="0049389F" w:rsidP="0049389F">
      <w:pPr>
        <w:jc w:val="right"/>
        <w:rPr>
          <w:rFonts w:ascii="Arial" w:hAnsi="Arial" w:cs="Arial"/>
          <w:sz w:val="22"/>
          <w:szCs w:val="22"/>
          <w:lang w:val="en-US"/>
        </w:rPr>
      </w:pPr>
    </w:p>
    <w:p w14:paraId="167F57FA" w14:textId="02F8EC22" w:rsidR="0049389F" w:rsidRPr="00C11627" w:rsidRDefault="009874D6" w:rsidP="0049389F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C11627">
        <w:rPr>
          <w:rFonts w:ascii="Arial" w:hAnsi="Arial" w:cs="Arial"/>
          <w:b/>
          <w:bCs/>
          <w:sz w:val="22"/>
          <w:szCs w:val="22"/>
          <w:lang w:val="en-US"/>
        </w:rPr>
        <w:t xml:space="preserve">JOB DESCRIPTION </w:t>
      </w:r>
    </w:p>
    <w:p w14:paraId="22878F3F" w14:textId="458F34E3" w:rsidR="009874D6" w:rsidRPr="00C11627" w:rsidRDefault="009874D6" w:rsidP="0049389F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1ECC082" w14:textId="3F38BD67" w:rsidR="009874D6" w:rsidRPr="00C11627" w:rsidRDefault="009874D6" w:rsidP="009874D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C11627">
        <w:rPr>
          <w:rFonts w:ascii="Arial" w:hAnsi="Arial" w:cs="Arial"/>
          <w:b/>
          <w:bCs/>
          <w:sz w:val="22"/>
          <w:szCs w:val="22"/>
          <w:lang w:val="en-US"/>
        </w:rPr>
        <w:t xml:space="preserve">INTRODUCTION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47"/>
        <w:gridCol w:w="4671"/>
      </w:tblGrid>
      <w:tr w:rsidR="009874D6" w:rsidRPr="00C11627" w14:paraId="7365F541" w14:textId="77777777" w:rsidTr="00392122">
        <w:tc>
          <w:tcPr>
            <w:tcW w:w="4647" w:type="dxa"/>
          </w:tcPr>
          <w:p w14:paraId="2EA1DEAC" w14:textId="73418F9E" w:rsidR="009874D6" w:rsidRPr="00C11627" w:rsidRDefault="009874D6" w:rsidP="009874D6">
            <w:pPr>
              <w:pStyle w:val="ListParagraph"/>
              <w:numPr>
                <w:ilvl w:val="0"/>
                <w:numId w:val="2"/>
              </w:numPr>
              <w:ind w:left="243" w:hanging="28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>Contract number: MO</w:t>
            </w:r>
            <w:r w:rsidR="00D30A66" w:rsidRPr="00C11627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>-16</w:t>
            </w:r>
          </w:p>
        </w:tc>
        <w:tc>
          <w:tcPr>
            <w:tcW w:w="4671" w:type="dxa"/>
          </w:tcPr>
          <w:p w14:paraId="2ABCAD54" w14:textId="77777777" w:rsidR="009874D6" w:rsidRPr="00C11627" w:rsidRDefault="009874D6" w:rsidP="009874D6">
            <w:pPr>
              <w:pStyle w:val="ListParagraph"/>
              <w:numPr>
                <w:ilvl w:val="0"/>
                <w:numId w:val="2"/>
              </w:numPr>
              <w:ind w:left="264" w:hanging="26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>Project implementer</w:t>
            </w:r>
          </w:p>
          <w:p w14:paraId="12E8432E" w14:textId="423C9592" w:rsidR="009874D6" w:rsidRPr="00C11627" w:rsidRDefault="009874D6" w:rsidP="009874D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Ministry of Justice and Home Affairs </w:t>
            </w:r>
          </w:p>
        </w:tc>
      </w:tr>
      <w:tr w:rsidR="009874D6" w:rsidRPr="00C11627" w14:paraId="29C0A7D6" w14:textId="77777777" w:rsidTr="00392122">
        <w:tc>
          <w:tcPr>
            <w:tcW w:w="4647" w:type="dxa"/>
          </w:tcPr>
          <w:p w14:paraId="4FB3B4E7" w14:textId="77777777" w:rsidR="009874D6" w:rsidRPr="00C11627" w:rsidRDefault="00363DA0" w:rsidP="009874D6">
            <w:pPr>
              <w:pStyle w:val="ListParagraph"/>
              <w:numPr>
                <w:ilvl w:val="0"/>
                <w:numId w:val="2"/>
              </w:numPr>
              <w:ind w:left="243" w:hanging="28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Project name: </w:t>
            </w:r>
          </w:p>
          <w:p w14:paraId="297EABA3" w14:textId="5180ED4F" w:rsidR="00363DA0" w:rsidRPr="00C11627" w:rsidRDefault="00CC37F3" w:rsidP="004500BB">
            <w:pPr>
              <w:ind w:left="-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>“</w:t>
            </w:r>
            <w:r w:rsidR="003A00A6" w:rsidRPr="00C11627">
              <w:rPr>
                <w:rFonts w:ascii="Arial" w:hAnsi="Arial" w:cs="Arial"/>
                <w:sz w:val="22"/>
                <w:szCs w:val="22"/>
                <w:lang w:val="en-US"/>
              </w:rPr>
              <w:t>Modernization of National Central Archives in Mongolia</w:t>
            </w: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>”</w:t>
            </w:r>
          </w:p>
        </w:tc>
        <w:tc>
          <w:tcPr>
            <w:tcW w:w="4671" w:type="dxa"/>
          </w:tcPr>
          <w:p w14:paraId="1EB8FD35" w14:textId="2B614AC9" w:rsidR="009874D6" w:rsidRPr="00C11627" w:rsidRDefault="00392122" w:rsidP="00392122">
            <w:pPr>
              <w:pStyle w:val="ListParagraph"/>
              <w:numPr>
                <w:ilvl w:val="1"/>
                <w:numId w:val="2"/>
              </w:numPr>
              <w:ind w:left="547" w:hanging="54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Vacancy: 1 </w:t>
            </w:r>
          </w:p>
          <w:p w14:paraId="7B8B4AC7" w14:textId="5E8D66CB" w:rsidR="00392122" w:rsidRPr="00C11627" w:rsidRDefault="00392122" w:rsidP="00C11627">
            <w:pPr>
              <w:ind w:firstLine="555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Construction Engineer </w:t>
            </w:r>
          </w:p>
        </w:tc>
      </w:tr>
      <w:tr w:rsidR="00392122" w:rsidRPr="00C11627" w14:paraId="1BCCDB99" w14:textId="77777777" w:rsidTr="000D3A19">
        <w:tc>
          <w:tcPr>
            <w:tcW w:w="9318" w:type="dxa"/>
            <w:gridSpan w:val="2"/>
          </w:tcPr>
          <w:p w14:paraId="6552CAC8" w14:textId="77777777" w:rsidR="00EB7BBD" w:rsidRPr="00C11627" w:rsidRDefault="00B15B8F" w:rsidP="00392122">
            <w:pPr>
              <w:pStyle w:val="ListParagraph"/>
              <w:numPr>
                <w:ilvl w:val="0"/>
                <w:numId w:val="2"/>
              </w:numPr>
              <w:ind w:left="243" w:hanging="28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Title of position holder having direct supervision over the position: </w:t>
            </w:r>
          </w:p>
          <w:p w14:paraId="3CAEDFCF" w14:textId="36FDFAB5" w:rsidR="00392122" w:rsidRPr="00C11627" w:rsidRDefault="00B15B8F" w:rsidP="00EB7BBD">
            <w:pPr>
              <w:pStyle w:val="ListParagraph"/>
              <w:ind w:left="24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Project </w:t>
            </w:r>
            <w:r w:rsidR="00BC38D2" w:rsidRPr="00C11627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oordinator </w:t>
            </w:r>
          </w:p>
        </w:tc>
      </w:tr>
    </w:tbl>
    <w:p w14:paraId="7EC6EA50" w14:textId="2166F30E" w:rsidR="009874D6" w:rsidRPr="00C11627" w:rsidRDefault="009874D6" w:rsidP="009874D6">
      <w:pPr>
        <w:ind w:left="36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E054E79" w14:textId="04EF0F89" w:rsidR="00EB7BBD" w:rsidRPr="00C11627" w:rsidRDefault="00EB7BBD" w:rsidP="00EB7BB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C11627">
        <w:rPr>
          <w:rFonts w:ascii="Arial" w:hAnsi="Arial" w:cs="Arial"/>
          <w:b/>
          <w:bCs/>
          <w:sz w:val="22"/>
          <w:szCs w:val="22"/>
          <w:lang w:val="en-US"/>
        </w:rPr>
        <w:t xml:space="preserve">ROLES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96"/>
        <w:gridCol w:w="1841"/>
        <w:gridCol w:w="1866"/>
        <w:gridCol w:w="120"/>
        <w:gridCol w:w="2595"/>
      </w:tblGrid>
      <w:tr w:rsidR="00BF3170" w:rsidRPr="00C11627" w14:paraId="691451B5" w14:textId="77777777" w:rsidTr="00BF3170">
        <w:tc>
          <w:tcPr>
            <w:tcW w:w="2896" w:type="dxa"/>
          </w:tcPr>
          <w:p w14:paraId="6F96B9EE" w14:textId="77777777" w:rsidR="00BF3170" w:rsidRPr="00C11627" w:rsidRDefault="00BF3170" w:rsidP="00EB7BBD">
            <w:pPr>
              <w:pStyle w:val="ListParagraph"/>
              <w:numPr>
                <w:ilvl w:val="0"/>
                <w:numId w:val="3"/>
              </w:numPr>
              <w:ind w:left="264" w:hanging="264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>Purpose of the position:</w:t>
            </w:r>
          </w:p>
        </w:tc>
        <w:tc>
          <w:tcPr>
            <w:tcW w:w="6422" w:type="dxa"/>
            <w:gridSpan w:val="4"/>
          </w:tcPr>
          <w:p w14:paraId="17FD3CDB" w14:textId="07FC080A" w:rsidR="00BF3170" w:rsidRPr="00C11627" w:rsidRDefault="00BF3170" w:rsidP="00BC38D2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Construction Engineer shall work under the supervision of Project Coordinator, organize and monitor implementation of maintenance and installation works </w:t>
            </w:r>
            <w:r w:rsidR="006A55D9" w:rsidRPr="00C11627">
              <w:rPr>
                <w:rFonts w:ascii="Arial" w:hAnsi="Arial" w:cs="Arial"/>
                <w:sz w:val="22"/>
                <w:szCs w:val="22"/>
                <w:lang w:val="en-US"/>
              </w:rPr>
              <w:t>to be conducted under the</w:t>
            </w: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 project. </w:t>
            </w:r>
          </w:p>
        </w:tc>
      </w:tr>
      <w:tr w:rsidR="00BF3170" w:rsidRPr="00C11627" w14:paraId="7963F07E" w14:textId="77777777" w:rsidTr="00BF3170">
        <w:tc>
          <w:tcPr>
            <w:tcW w:w="2896" w:type="dxa"/>
          </w:tcPr>
          <w:p w14:paraId="3663B2A3" w14:textId="77777777" w:rsidR="00BF3170" w:rsidRPr="00C11627" w:rsidRDefault="00BF3170" w:rsidP="00FF492C">
            <w:pPr>
              <w:pStyle w:val="ListParagraph"/>
              <w:numPr>
                <w:ilvl w:val="0"/>
                <w:numId w:val="3"/>
              </w:numPr>
              <w:ind w:left="243" w:hanging="28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Main objectives of the position: </w:t>
            </w:r>
          </w:p>
        </w:tc>
        <w:tc>
          <w:tcPr>
            <w:tcW w:w="6422" w:type="dxa"/>
            <w:gridSpan w:val="4"/>
          </w:tcPr>
          <w:p w14:paraId="4FCCA85E" w14:textId="0368F5E5" w:rsidR="00BF3170" w:rsidRPr="00C11627" w:rsidRDefault="006A55D9" w:rsidP="0038372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>Perform roles related to r</w:t>
            </w:r>
            <w:r w:rsidR="00BF3170" w:rsidRPr="00C11627">
              <w:rPr>
                <w:rFonts w:ascii="Arial" w:hAnsi="Arial" w:cs="Arial"/>
                <w:sz w:val="22"/>
                <w:szCs w:val="22"/>
                <w:lang w:val="en-US"/>
              </w:rPr>
              <w:t>enovat</w:t>
            </w: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>ing</w:t>
            </w:r>
            <w:r w:rsidR="00BF3170"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 infrastructures of electricity, heat, water supply, air conditioning and fire safety</w:t>
            </w: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 and roles related to </w:t>
            </w:r>
            <w:r w:rsidR="00BF3170"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maintenance services of the construction </w:t>
            </w:r>
          </w:p>
        </w:tc>
      </w:tr>
      <w:tr w:rsidR="00507250" w:rsidRPr="00C11627" w14:paraId="26B77AFD" w14:textId="77777777" w:rsidTr="00BF3170">
        <w:tc>
          <w:tcPr>
            <w:tcW w:w="4737" w:type="dxa"/>
            <w:gridSpan w:val="2"/>
          </w:tcPr>
          <w:p w14:paraId="53EFF609" w14:textId="7306DF81" w:rsidR="00507250" w:rsidRPr="00C11627" w:rsidRDefault="00507250" w:rsidP="00EB7BBD">
            <w:pPr>
              <w:pStyle w:val="ListParagraph"/>
              <w:numPr>
                <w:ilvl w:val="0"/>
                <w:numId w:val="3"/>
              </w:numPr>
              <w:ind w:left="243" w:hanging="28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Main roles of the position: </w:t>
            </w:r>
          </w:p>
        </w:tc>
        <w:tc>
          <w:tcPr>
            <w:tcW w:w="1866" w:type="dxa"/>
          </w:tcPr>
          <w:p w14:paraId="2528C30B" w14:textId="46E30A78" w:rsidR="00507250" w:rsidRPr="00C11627" w:rsidRDefault="00507250" w:rsidP="0050725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>Duration, schedule</w:t>
            </w:r>
          </w:p>
        </w:tc>
        <w:tc>
          <w:tcPr>
            <w:tcW w:w="2715" w:type="dxa"/>
            <w:gridSpan w:val="2"/>
          </w:tcPr>
          <w:p w14:paraId="37BE9DC6" w14:textId="257D62BE" w:rsidR="00507250" w:rsidRPr="00C11627" w:rsidRDefault="00507250" w:rsidP="0050725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Performance indicator </w:t>
            </w:r>
          </w:p>
        </w:tc>
      </w:tr>
      <w:tr w:rsidR="00507250" w:rsidRPr="00C11627" w14:paraId="04B67C2E" w14:textId="77777777" w:rsidTr="000A6950">
        <w:tc>
          <w:tcPr>
            <w:tcW w:w="9318" w:type="dxa"/>
            <w:gridSpan w:val="5"/>
          </w:tcPr>
          <w:p w14:paraId="4E433E36" w14:textId="2F0985AE" w:rsidR="00507250" w:rsidRPr="00C11627" w:rsidRDefault="00507250" w:rsidP="0050725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Job responsibilities related to the </w:t>
            </w:r>
            <w:r w:rsidR="00CF372C" w:rsidRPr="00C11627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CF372C" w:rsidRPr="00C11627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 objective: </w:t>
            </w:r>
          </w:p>
        </w:tc>
      </w:tr>
      <w:tr w:rsidR="00507250" w:rsidRPr="00C11627" w14:paraId="69E4DEBD" w14:textId="77777777" w:rsidTr="00BF3170">
        <w:tc>
          <w:tcPr>
            <w:tcW w:w="4737" w:type="dxa"/>
            <w:gridSpan w:val="2"/>
          </w:tcPr>
          <w:p w14:paraId="5818AD46" w14:textId="0864AFCF" w:rsidR="0096758C" w:rsidRPr="00C11627" w:rsidRDefault="00507250" w:rsidP="00F06772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To draft construction plan/blueprint, technical specifications, cost estimation and control plans and monitor </w:t>
            </w:r>
            <w:r w:rsidR="0096758C" w:rsidRPr="00C11627">
              <w:rPr>
                <w:rFonts w:ascii="Arial" w:hAnsi="Arial" w:cs="Arial"/>
                <w:sz w:val="22"/>
                <w:szCs w:val="22"/>
                <w:lang w:val="en-US"/>
              </w:rPr>
              <w:t>implementation</w:t>
            </w: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 thereof</w:t>
            </w:r>
            <w:r w:rsidR="0096758C" w:rsidRPr="00C11627"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</w:p>
          <w:p w14:paraId="38DF324D" w14:textId="2E5FC6DC" w:rsidR="00507250" w:rsidRPr="00C11627" w:rsidRDefault="0096758C" w:rsidP="00F06772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To monitor </w:t>
            </w:r>
            <w:r w:rsidR="008337BD"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implementation of </w:t>
            </w:r>
            <w:r w:rsidR="009218DB" w:rsidRPr="00C11627">
              <w:rPr>
                <w:rFonts w:ascii="Arial" w:hAnsi="Arial" w:cs="Arial"/>
                <w:sz w:val="22"/>
                <w:szCs w:val="22"/>
                <w:lang w:val="en-US"/>
              </w:rPr>
              <w:t>maintenance services plan/blueprint</w:t>
            </w:r>
            <w:r w:rsidR="008337BD"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 based on the technical specifications</w:t>
            </w:r>
            <w:r w:rsidR="000C3335" w:rsidRPr="00C11627"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  <w:r w:rsidR="00507250"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4016AE9B" w14:textId="5A584AEA" w:rsidR="009218DB" w:rsidRPr="00C11627" w:rsidRDefault="009218DB" w:rsidP="00F06772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To conduct preparation works related to </w:t>
            </w:r>
            <w:r w:rsidR="000C3335" w:rsidRPr="00C11627">
              <w:rPr>
                <w:rFonts w:ascii="Arial" w:hAnsi="Arial" w:cs="Arial"/>
                <w:sz w:val="22"/>
                <w:szCs w:val="22"/>
                <w:lang w:val="en-US"/>
              </w:rPr>
              <w:t>infrastructure construction</w:t>
            </w: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, collect technical specifications </w:t>
            </w:r>
            <w:r w:rsidR="000C3335"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documents </w:t>
            </w: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>and other documents, to</w:t>
            </w:r>
            <w:r w:rsidR="000C3335"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 draft task instructions;</w:t>
            </w:r>
          </w:p>
          <w:p w14:paraId="1C565967" w14:textId="0ED00445" w:rsidR="00E454F0" w:rsidRPr="00C11627" w:rsidRDefault="00D96DF5" w:rsidP="00F06772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To draft </w:t>
            </w:r>
            <w:r w:rsidR="00E454F0"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and submit for approval the </w:t>
            </w: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>budget and plan related to having infrastructure plan/blueprint produced,</w:t>
            </w:r>
            <w:r w:rsidR="00E454F0"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8337BD" w:rsidRPr="00C11627">
              <w:rPr>
                <w:rFonts w:ascii="Arial" w:hAnsi="Arial" w:cs="Arial"/>
                <w:sz w:val="22"/>
                <w:szCs w:val="22"/>
                <w:lang w:val="en-US"/>
              </w:rPr>
              <w:t>arrange</w:t>
            </w:r>
            <w:r w:rsidR="00E454F0"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 implementation thereof, monitor the performance and assess the results;</w:t>
            </w:r>
          </w:p>
          <w:p w14:paraId="5F9B58B7" w14:textId="13B6FCE9" w:rsidR="009218DB" w:rsidRPr="00C11627" w:rsidRDefault="008337BD" w:rsidP="00F06772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>To o</w:t>
            </w:r>
            <w:r w:rsidR="009218DB"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rganize works related to acceptance of the </w:t>
            </w:r>
            <w:r w:rsidR="004F083D"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plan/blueprint and conduct risk assessment during the implementation; </w:t>
            </w:r>
          </w:p>
          <w:p w14:paraId="70395951" w14:textId="3495CF69" w:rsidR="004F083D" w:rsidRPr="00C11627" w:rsidRDefault="004F083D" w:rsidP="00F06772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To conduct preliminary estimation of infrastructure necessities and determine the capacity, to draft </w:t>
            </w:r>
            <w:r w:rsidR="008337BD"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preliminary drawings of </w:t>
            </w: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engineering networks and lines, to produce preliminary </w:t>
            </w:r>
            <w:r w:rsidR="00CF372C" w:rsidRPr="00C11627">
              <w:rPr>
                <w:rFonts w:ascii="Arial" w:hAnsi="Arial" w:cs="Arial"/>
                <w:sz w:val="22"/>
                <w:szCs w:val="22"/>
                <w:lang w:val="en-US"/>
              </w:rPr>
              <w:t>estimate of funds required to construct the infrastructures;</w:t>
            </w:r>
          </w:p>
          <w:p w14:paraId="13343521" w14:textId="0AD14165" w:rsidR="00CF372C" w:rsidRPr="00C11627" w:rsidRDefault="00CF372C" w:rsidP="00F06772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To communicate with stakeholders and partners related to infrastructure construction, study international practices and draft proposals on implementing good practice; </w:t>
            </w:r>
          </w:p>
        </w:tc>
        <w:tc>
          <w:tcPr>
            <w:tcW w:w="1866" w:type="dxa"/>
          </w:tcPr>
          <w:p w14:paraId="7A14846D" w14:textId="77777777" w:rsidR="00460EB4" w:rsidRPr="00C11627" w:rsidRDefault="00460EB4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96EA153" w14:textId="77777777" w:rsidR="00460EB4" w:rsidRPr="00C11627" w:rsidRDefault="00460EB4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925707F" w14:textId="77777777" w:rsidR="00460EB4" w:rsidRPr="00C11627" w:rsidRDefault="00460EB4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FA17F44" w14:textId="77777777" w:rsidR="00460EB4" w:rsidRPr="00C11627" w:rsidRDefault="00460EB4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DBD33FD" w14:textId="77777777" w:rsidR="00460EB4" w:rsidRPr="00C11627" w:rsidRDefault="00460EB4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C6146AC" w14:textId="77777777" w:rsidR="00460EB4" w:rsidRPr="00C11627" w:rsidRDefault="00460EB4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38E1EC1" w14:textId="77777777" w:rsidR="00460EB4" w:rsidRPr="00C11627" w:rsidRDefault="00460EB4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174EE0F" w14:textId="77777777" w:rsidR="00460EB4" w:rsidRPr="00C11627" w:rsidRDefault="00460EB4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8B4D136" w14:textId="77777777" w:rsidR="00460EB4" w:rsidRPr="00C11627" w:rsidRDefault="00460EB4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D49E844" w14:textId="77777777" w:rsidR="00460EB4" w:rsidRPr="00C11627" w:rsidRDefault="00460EB4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6F4DD07" w14:textId="77777777" w:rsidR="00460EB4" w:rsidRPr="00C11627" w:rsidRDefault="00460EB4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0408E10" w14:textId="77777777" w:rsidR="00460EB4" w:rsidRPr="00C11627" w:rsidRDefault="00460EB4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4E6F8AC" w14:textId="72C3CD6A" w:rsidR="00507250" w:rsidRPr="00C11627" w:rsidRDefault="009218DB" w:rsidP="00460E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>During the term of project implementation</w:t>
            </w:r>
          </w:p>
        </w:tc>
        <w:tc>
          <w:tcPr>
            <w:tcW w:w="2715" w:type="dxa"/>
            <w:gridSpan w:val="2"/>
          </w:tcPr>
          <w:p w14:paraId="61997A7E" w14:textId="77777777" w:rsidR="00460EB4" w:rsidRPr="00C11627" w:rsidRDefault="00460EB4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66C9EC1" w14:textId="77777777" w:rsidR="00460EB4" w:rsidRPr="00C11627" w:rsidRDefault="00460EB4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89B978E" w14:textId="77777777" w:rsidR="00460EB4" w:rsidRPr="00C11627" w:rsidRDefault="00460EB4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3B9D47E" w14:textId="77777777" w:rsidR="00460EB4" w:rsidRPr="00C11627" w:rsidRDefault="00460EB4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285E1FD" w14:textId="77777777" w:rsidR="00460EB4" w:rsidRPr="00C11627" w:rsidRDefault="00460EB4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590A563" w14:textId="77777777" w:rsidR="00460EB4" w:rsidRPr="00C11627" w:rsidRDefault="00460EB4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6FAE974" w14:textId="77777777" w:rsidR="00460EB4" w:rsidRPr="00C11627" w:rsidRDefault="00460EB4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F5AECDD" w14:textId="77777777" w:rsidR="00460EB4" w:rsidRPr="00C11627" w:rsidRDefault="00460EB4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9F02077" w14:textId="77777777" w:rsidR="00460EB4" w:rsidRPr="00C11627" w:rsidRDefault="00460EB4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697CB64" w14:textId="77777777" w:rsidR="00460EB4" w:rsidRPr="00C11627" w:rsidRDefault="00460EB4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1CBF752" w14:textId="77777777" w:rsidR="00460EB4" w:rsidRPr="00C11627" w:rsidRDefault="00460EB4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5B39B44" w14:textId="77777777" w:rsidR="00460EB4" w:rsidRPr="00C11627" w:rsidRDefault="00460EB4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3F1D7E1" w14:textId="77777777" w:rsidR="00460EB4" w:rsidRPr="00C11627" w:rsidRDefault="00460EB4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BDEB57A" w14:textId="465848E8" w:rsidR="00507250" w:rsidRPr="00C11627" w:rsidRDefault="009218DB" w:rsidP="009B1EE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>Implementation percentage, quality</w:t>
            </w:r>
          </w:p>
        </w:tc>
      </w:tr>
      <w:tr w:rsidR="00CF372C" w:rsidRPr="00C11627" w14:paraId="5BE35DBB" w14:textId="77777777" w:rsidTr="00BA3009">
        <w:tc>
          <w:tcPr>
            <w:tcW w:w="9318" w:type="dxa"/>
            <w:gridSpan w:val="5"/>
          </w:tcPr>
          <w:p w14:paraId="2927187E" w14:textId="5CEE192A" w:rsidR="00CF372C" w:rsidRPr="00C11627" w:rsidRDefault="00CF372C" w:rsidP="0050725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Job responsibilities related to the 2</w:t>
            </w:r>
            <w:r w:rsidRPr="00C11627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nd</w:t>
            </w: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 objective:</w:t>
            </w:r>
          </w:p>
        </w:tc>
      </w:tr>
      <w:tr w:rsidR="00E50507" w:rsidRPr="00C11627" w14:paraId="305678CF" w14:textId="77777777" w:rsidTr="007C2E4B">
        <w:tc>
          <w:tcPr>
            <w:tcW w:w="4737" w:type="dxa"/>
            <w:gridSpan w:val="2"/>
          </w:tcPr>
          <w:p w14:paraId="79758CC6" w14:textId="5C92F2F1" w:rsidR="00E50507" w:rsidRPr="00C11627" w:rsidRDefault="00E50507" w:rsidP="00F06772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To provide engineers and officers in charge of installations of the project construction with professional and methodological management and monitor </w:t>
            </w:r>
            <w:r w:rsidR="00A436DF"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their </w:t>
            </w: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performance; </w:t>
            </w:r>
          </w:p>
          <w:p w14:paraId="63FA2842" w14:textId="46B2B281" w:rsidR="00E50507" w:rsidRPr="00C11627" w:rsidRDefault="00E50507" w:rsidP="00F06772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>To draft licenses and technical specifications required for construction of project construction and infrastructure;</w:t>
            </w:r>
          </w:p>
          <w:p w14:paraId="7430101F" w14:textId="5188F73B" w:rsidR="00E50507" w:rsidRPr="00C11627" w:rsidRDefault="00E50507" w:rsidP="00F06772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>To submit to relevant authorities the documents related to required licenses and technical specifications and ensure implementation</w:t>
            </w:r>
            <w:r w:rsidR="00A436DF"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 thereof</w:t>
            </w: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; </w:t>
            </w:r>
          </w:p>
        </w:tc>
        <w:tc>
          <w:tcPr>
            <w:tcW w:w="1986" w:type="dxa"/>
            <w:gridSpan w:val="2"/>
          </w:tcPr>
          <w:p w14:paraId="0165FFCD" w14:textId="77777777" w:rsidR="009B1EE0" w:rsidRPr="00C11627" w:rsidRDefault="009B1EE0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44265AB" w14:textId="77777777" w:rsidR="009B1EE0" w:rsidRPr="00C11627" w:rsidRDefault="009B1EE0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08CEDD2" w14:textId="77777777" w:rsidR="009B1EE0" w:rsidRPr="00C11627" w:rsidRDefault="009B1EE0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DB4032E" w14:textId="77777777" w:rsidR="009B1EE0" w:rsidRPr="00C11627" w:rsidRDefault="009B1EE0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829481C" w14:textId="698C7D69" w:rsidR="00E50507" w:rsidRPr="00C11627" w:rsidRDefault="00E50507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>During the term of project implementation</w:t>
            </w:r>
          </w:p>
        </w:tc>
        <w:tc>
          <w:tcPr>
            <w:tcW w:w="2595" w:type="dxa"/>
          </w:tcPr>
          <w:p w14:paraId="04D2F69D" w14:textId="77777777" w:rsidR="009B1EE0" w:rsidRPr="00C11627" w:rsidRDefault="009B1EE0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C8DFB18" w14:textId="77777777" w:rsidR="009B1EE0" w:rsidRPr="00C11627" w:rsidRDefault="009B1EE0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709B7A8" w14:textId="77777777" w:rsidR="009B1EE0" w:rsidRPr="00C11627" w:rsidRDefault="009B1EE0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09D3B47" w14:textId="77777777" w:rsidR="009B1EE0" w:rsidRPr="00C11627" w:rsidRDefault="009B1EE0" w:rsidP="00407A4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2E75937" w14:textId="2AE8D0C1" w:rsidR="00E50507" w:rsidRPr="00C11627" w:rsidRDefault="00E50507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>Implementation percentage, quality</w:t>
            </w:r>
          </w:p>
        </w:tc>
      </w:tr>
      <w:tr w:rsidR="00EB7BBD" w:rsidRPr="00C11627" w14:paraId="469C2702" w14:textId="77777777" w:rsidTr="008B777C">
        <w:tc>
          <w:tcPr>
            <w:tcW w:w="9318" w:type="dxa"/>
            <w:gridSpan w:val="5"/>
          </w:tcPr>
          <w:p w14:paraId="56A9AE9A" w14:textId="25A62477" w:rsidR="00EB7BBD" w:rsidRPr="00C11627" w:rsidRDefault="007869C8" w:rsidP="00C52F7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Explanation: </w:t>
            </w:r>
            <w:r w:rsidR="0009554D" w:rsidRPr="00C11627">
              <w:rPr>
                <w:rFonts w:ascii="Arial" w:hAnsi="Arial" w:cs="Arial"/>
                <w:sz w:val="22"/>
                <w:szCs w:val="22"/>
                <w:lang w:val="en-US"/>
              </w:rPr>
              <w:t>Duration and schedule o</w:t>
            </w:r>
            <w:r w:rsidR="00C52F7E"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f works shall be defined </w:t>
            </w:r>
            <w:r w:rsidR="00AC0088" w:rsidRPr="00C11627">
              <w:rPr>
                <w:rFonts w:ascii="Arial" w:hAnsi="Arial" w:cs="Arial"/>
                <w:sz w:val="22"/>
                <w:szCs w:val="22"/>
                <w:lang w:val="en-US"/>
              </w:rPr>
              <w:t>by</w:t>
            </w:r>
            <w:r w:rsidR="00C52F7E"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 the annual operation plan. </w:t>
            </w:r>
          </w:p>
        </w:tc>
      </w:tr>
    </w:tbl>
    <w:p w14:paraId="05872E3B" w14:textId="723AE26E" w:rsidR="00EB7BBD" w:rsidRPr="00C11627" w:rsidRDefault="00EB7BBD" w:rsidP="009874D6">
      <w:pPr>
        <w:ind w:left="36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50689E3" w14:textId="15D12315" w:rsidR="00C52F7E" w:rsidRPr="00C11627" w:rsidRDefault="00C52F7E" w:rsidP="00C52F7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C11627">
        <w:rPr>
          <w:rFonts w:ascii="Arial" w:hAnsi="Arial" w:cs="Arial"/>
          <w:b/>
          <w:bCs/>
          <w:sz w:val="22"/>
          <w:szCs w:val="22"/>
          <w:lang w:val="en-US"/>
        </w:rPr>
        <w:t xml:space="preserve">REQUIREMENTS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018"/>
        <w:gridCol w:w="1684"/>
        <w:gridCol w:w="1543"/>
        <w:gridCol w:w="2792"/>
        <w:gridCol w:w="1362"/>
      </w:tblGrid>
      <w:tr w:rsidR="00EA0742" w:rsidRPr="00C11627" w14:paraId="063DBC5B" w14:textId="77777777" w:rsidTr="00F06772">
        <w:tc>
          <w:tcPr>
            <w:tcW w:w="2018" w:type="dxa"/>
            <w:vMerge w:val="restart"/>
          </w:tcPr>
          <w:p w14:paraId="7E25B3B6" w14:textId="0EE30552" w:rsidR="0005671E" w:rsidRPr="00C11627" w:rsidRDefault="0005671E" w:rsidP="00D37668">
            <w:pPr>
              <w:pStyle w:val="ListParagraph"/>
              <w:numPr>
                <w:ilvl w:val="0"/>
                <w:numId w:val="6"/>
              </w:numPr>
              <w:ind w:left="307" w:hanging="30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>Require</w:t>
            </w:r>
            <w:r w:rsidR="00EA0742"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ments for the position </w:t>
            </w:r>
          </w:p>
        </w:tc>
        <w:tc>
          <w:tcPr>
            <w:tcW w:w="1684" w:type="dxa"/>
            <w:vMerge w:val="restart"/>
          </w:tcPr>
          <w:p w14:paraId="076C43E2" w14:textId="066A25B1" w:rsidR="0005671E" w:rsidRPr="00C11627" w:rsidRDefault="00F06772" w:rsidP="00F067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1.1 </w:t>
            </w:r>
            <w:r w:rsidR="0005671E" w:rsidRPr="00C11627">
              <w:rPr>
                <w:rFonts w:ascii="Arial" w:hAnsi="Arial" w:cs="Arial"/>
                <w:sz w:val="22"/>
                <w:szCs w:val="22"/>
                <w:lang w:val="en-US"/>
              </w:rPr>
              <w:t>General requirements</w:t>
            </w:r>
          </w:p>
        </w:tc>
        <w:tc>
          <w:tcPr>
            <w:tcW w:w="1543" w:type="dxa"/>
          </w:tcPr>
          <w:p w14:paraId="5F74E4D4" w14:textId="3FD8C088" w:rsidR="0005671E" w:rsidRPr="00C11627" w:rsidRDefault="0005671E" w:rsidP="0005671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>Indication</w:t>
            </w:r>
          </w:p>
        </w:tc>
        <w:tc>
          <w:tcPr>
            <w:tcW w:w="2792" w:type="dxa"/>
          </w:tcPr>
          <w:p w14:paraId="227B8DE8" w14:textId="7AA7C97B" w:rsidR="0005671E" w:rsidRPr="00C11627" w:rsidRDefault="0005671E" w:rsidP="0005671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>Critical requirement</w:t>
            </w:r>
          </w:p>
        </w:tc>
        <w:tc>
          <w:tcPr>
            <w:tcW w:w="1362" w:type="dxa"/>
          </w:tcPr>
          <w:p w14:paraId="78FFBE8A" w14:textId="6839AF1E" w:rsidR="0005671E" w:rsidRPr="00C11627" w:rsidRDefault="0005671E" w:rsidP="0005671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>Necessary</w:t>
            </w:r>
          </w:p>
        </w:tc>
      </w:tr>
      <w:tr w:rsidR="00EA0742" w:rsidRPr="00C11627" w14:paraId="25865AFC" w14:textId="77777777" w:rsidTr="00F06772">
        <w:tc>
          <w:tcPr>
            <w:tcW w:w="2018" w:type="dxa"/>
            <w:vMerge/>
          </w:tcPr>
          <w:p w14:paraId="096FAB3B" w14:textId="77777777" w:rsidR="0005671E" w:rsidRPr="00C11627" w:rsidRDefault="0005671E" w:rsidP="00C52F7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84" w:type="dxa"/>
            <w:vMerge/>
          </w:tcPr>
          <w:p w14:paraId="1C08A471" w14:textId="77777777" w:rsidR="0005671E" w:rsidRPr="00C11627" w:rsidRDefault="0005671E" w:rsidP="00C52F7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43" w:type="dxa"/>
          </w:tcPr>
          <w:p w14:paraId="12994AC3" w14:textId="2151C92D" w:rsidR="0005671E" w:rsidRPr="00C11627" w:rsidRDefault="0005671E" w:rsidP="00C52F7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>Education</w:t>
            </w:r>
          </w:p>
        </w:tc>
        <w:tc>
          <w:tcPr>
            <w:tcW w:w="2792" w:type="dxa"/>
          </w:tcPr>
          <w:p w14:paraId="1DD5C7CD" w14:textId="2A83853D" w:rsidR="0005671E" w:rsidRPr="00C11627" w:rsidRDefault="0005671E" w:rsidP="00C52F7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Bachelor’s degree and higher </w:t>
            </w:r>
          </w:p>
        </w:tc>
        <w:tc>
          <w:tcPr>
            <w:tcW w:w="1362" w:type="dxa"/>
          </w:tcPr>
          <w:p w14:paraId="2D5EB65A" w14:textId="77777777" w:rsidR="0005671E" w:rsidRPr="00C11627" w:rsidRDefault="0005671E" w:rsidP="00C52F7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EA0742" w:rsidRPr="00C11627" w14:paraId="592CC4F4" w14:textId="77777777" w:rsidTr="00F06772">
        <w:tc>
          <w:tcPr>
            <w:tcW w:w="2018" w:type="dxa"/>
            <w:vMerge/>
          </w:tcPr>
          <w:p w14:paraId="2E5D498B" w14:textId="77777777" w:rsidR="0005671E" w:rsidRPr="00C11627" w:rsidRDefault="0005671E" w:rsidP="00C52F7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84" w:type="dxa"/>
            <w:vMerge/>
          </w:tcPr>
          <w:p w14:paraId="4BDB24B9" w14:textId="77777777" w:rsidR="0005671E" w:rsidRPr="00C11627" w:rsidRDefault="0005671E" w:rsidP="00C52F7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43" w:type="dxa"/>
          </w:tcPr>
          <w:p w14:paraId="311CB522" w14:textId="12DD0390" w:rsidR="0005671E" w:rsidRPr="00C11627" w:rsidRDefault="0005671E" w:rsidP="00C52F7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>Profession</w:t>
            </w:r>
          </w:p>
        </w:tc>
        <w:tc>
          <w:tcPr>
            <w:tcW w:w="2792" w:type="dxa"/>
          </w:tcPr>
          <w:p w14:paraId="355DB0B8" w14:textId="03CED065" w:rsidR="0005671E" w:rsidRPr="00C11627" w:rsidRDefault="0005671E" w:rsidP="00460EB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Bachelor’s degree </w:t>
            </w:r>
            <w:r w:rsidR="009C5BF8" w:rsidRPr="00C11627">
              <w:rPr>
                <w:rFonts w:ascii="Arial" w:hAnsi="Arial" w:cs="Arial"/>
                <w:sz w:val="22"/>
                <w:szCs w:val="22"/>
                <w:lang w:val="en-US"/>
              </w:rPr>
              <w:t>or</w:t>
            </w: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 higher degree in </w:t>
            </w:r>
            <w:r w:rsidR="009C5BF8"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the field of </w:t>
            </w: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Construction Engineering and other relevant fields </w:t>
            </w:r>
          </w:p>
        </w:tc>
        <w:tc>
          <w:tcPr>
            <w:tcW w:w="1362" w:type="dxa"/>
          </w:tcPr>
          <w:p w14:paraId="665154BD" w14:textId="77777777" w:rsidR="0005671E" w:rsidRPr="00C11627" w:rsidRDefault="0005671E" w:rsidP="00460EB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EA0742" w:rsidRPr="00C11627" w14:paraId="6C61E8DC" w14:textId="77777777" w:rsidTr="00F06772">
        <w:tc>
          <w:tcPr>
            <w:tcW w:w="2018" w:type="dxa"/>
            <w:vMerge/>
          </w:tcPr>
          <w:p w14:paraId="40C98FEA" w14:textId="77777777" w:rsidR="0005671E" w:rsidRPr="00C11627" w:rsidRDefault="0005671E" w:rsidP="00C52F7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84" w:type="dxa"/>
            <w:vMerge/>
          </w:tcPr>
          <w:p w14:paraId="0FA2D3BC" w14:textId="77777777" w:rsidR="0005671E" w:rsidRPr="00C11627" w:rsidRDefault="0005671E" w:rsidP="00C52F7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43" w:type="dxa"/>
          </w:tcPr>
          <w:p w14:paraId="74A190F6" w14:textId="7DB19592" w:rsidR="0005671E" w:rsidRPr="00C11627" w:rsidRDefault="0005671E" w:rsidP="00C52F7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>Experience</w:t>
            </w:r>
          </w:p>
        </w:tc>
        <w:tc>
          <w:tcPr>
            <w:tcW w:w="2792" w:type="dxa"/>
          </w:tcPr>
          <w:p w14:paraId="37BA8051" w14:textId="640584CE" w:rsidR="00EA0742" w:rsidRPr="00C11627" w:rsidRDefault="007C2E4B" w:rsidP="00460EB4">
            <w:pPr>
              <w:pStyle w:val="ListParagraph"/>
              <w:numPr>
                <w:ilvl w:val="0"/>
                <w:numId w:val="7"/>
              </w:numPr>
              <w:ind w:left="203" w:hanging="203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="00EA0742"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o less than 3 years </w:t>
            </w: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of </w:t>
            </w:r>
            <w:r w:rsidR="001F7F03"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work experience </w:t>
            </w:r>
            <w:r w:rsidR="0005671E"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as </w:t>
            </w: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an </w:t>
            </w:r>
            <w:r w:rsidR="0005671E"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architect and </w:t>
            </w:r>
            <w:r w:rsidR="00EA0742"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in </w:t>
            </w: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the field of </w:t>
            </w:r>
            <w:r w:rsidR="00CC37F3"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architecture, </w:t>
            </w:r>
            <w:r w:rsidR="0005671E" w:rsidRPr="00C11627">
              <w:rPr>
                <w:rFonts w:ascii="Arial" w:hAnsi="Arial" w:cs="Arial"/>
                <w:sz w:val="22"/>
                <w:szCs w:val="22"/>
                <w:lang w:val="en-US"/>
              </w:rPr>
              <w:t>construction installation and engineer</w:t>
            </w:r>
            <w:r w:rsidR="00EA0742" w:rsidRPr="00C11627">
              <w:rPr>
                <w:rFonts w:ascii="Arial" w:hAnsi="Arial" w:cs="Arial"/>
                <w:sz w:val="22"/>
                <w:szCs w:val="22"/>
                <w:lang w:val="en-US"/>
              </w:rPr>
              <w:t>ing</w:t>
            </w:r>
            <w:r w:rsidR="0005671E" w:rsidRPr="00C11627"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</w:p>
          <w:p w14:paraId="75431A03" w14:textId="4F48D259" w:rsidR="0005671E" w:rsidRPr="00C11627" w:rsidRDefault="0005671E" w:rsidP="00460EB4">
            <w:pPr>
              <w:pStyle w:val="ListParagraph"/>
              <w:numPr>
                <w:ilvl w:val="0"/>
                <w:numId w:val="7"/>
              </w:numPr>
              <w:ind w:left="203" w:hanging="203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Similar work experience in international organizations </w:t>
            </w:r>
          </w:p>
        </w:tc>
        <w:tc>
          <w:tcPr>
            <w:tcW w:w="1362" w:type="dxa"/>
          </w:tcPr>
          <w:p w14:paraId="2A49CD9E" w14:textId="77777777" w:rsidR="0005671E" w:rsidRPr="00C11627" w:rsidRDefault="0005671E" w:rsidP="00460EB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A0742" w:rsidRPr="00C11627" w14:paraId="67B0192E" w14:textId="77777777" w:rsidTr="00F06772">
        <w:tc>
          <w:tcPr>
            <w:tcW w:w="2018" w:type="dxa"/>
            <w:vMerge/>
          </w:tcPr>
          <w:p w14:paraId="032F1E30" w14:textId="77777777" w:rsidR="0005671E" w:rsidRPr="00C11627" w:rsidRDefault="0005671E" w:rsidP="00C52F7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84" w:type="dxa"/>
            <w:vMerge/>
          </w:tcPr>
          <w:p w14:paraId="41A5B808" w14:textId="77777777" w:rsidR="0005671E" w:rsidRPr="00C11627" w:rsidRDefault="0005671E" w:rsidP="00C52F7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43" w:type="dxa"/>
          </w:tcPr>
          <w:p w14:paraId="0D91E547" w14:textId="58BC7C96" w:rsidR="0005671E" w:rsidRPr="00C11627" w:rsidRDefault="0005671E" w:rsidP="00C52F7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>Skills</w:t>
            </w:r>
          </w:p>
        </w:tc>
        <w:tc>
          <w:tcPr>
            <w:tcW w:w="2792" w:type="dxa"/>
          </w:tcPr>
          <w:p w14:paraId="00CEA12B" w14:textId="3F1E77B2" w:rsidR="0005671E" w:rsidRPr="00C11627" w:rsidRDefault="00EA0742" w:rsidP="00460EB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>Project planning, implementation, assessment and monitoring skills;</w:t>
            </w:r>
          </w:p>
          <w:p w14:paraId="3A82986E" w14:textId="0EE2C94D" w:rsidR="00EA0742" w:rsidRPr="00C11627" w:rsidRDefault="00EA0742" w:rsidP="00460EB4">
            <w:pPr>
              <w:pStyle w:val="ListParagraph"/>
              <w:numPr>
                <w:ilvl w:val="0"/>
                <w:numId w:val="7"/>
              </w:numPr>
              <w:ind w:left="203" w:hanging="203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>Problem solving and discussion skills;</w:t>
            </w:r>
          </w:p>
          <w:p w14:paraId="1BB42282" w14:textId="3B26F3E5" w:rsidR="00EA0742" w:rsidRPr="00C11627" w:rsidRDefault="001F7F03" w:rsidP="00460EB4">
            <w:pPr>
              <w:pStyle w:val="ListParagraph"/>
              <w:numPr>
                <w:ilvl w:val="0"/>
                <w:numId w:val="7"/>
              </w:numPr>
              <w:ind w:left="203" w:hanging="203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Strong </w:t>
            </w:r>
            <w:r w:rsidR="00EA0742" w:rsidRPr="00C11627">
              <w:rPr>
                <w:rFonts w:ascii="Arial" w:hAnsi="Arial" w:cs="Arial"/>
                <w:sz w:val="22"/>
                <w:szCs w:val="22"/>
                <w:lang w:val="en-US"/>
              </w:rPr>
              <w:t>communication skills;</w:t>
            </w:r>
          </w:p>
          <w:p w14:paraId="7024B2BF" w14:textId="3CB836FD" w:rsidR="00EA0742" w:rsidRPr="00C11627" w:rsidRDefault="00EA0742" w:rsidP="00460EB4">
            <w:pPr>
              <w:pStyle w:val="ListParagraph"/>
              <w:numPr>
                <w:ilvl w:val="0"/>
                <w:numId w:val="7"/>
              </w:numPr>
              <w:ind w:left="203" w:hanging="203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>Team work</w:t>
            </w:r>
            <w:r w:rsidR="00DB176D"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>skills;</w:t>
            </w:r>
          </w:p>
          <w:p w14:paraId="31157B28" w14:textId="05A1D3E4" w:rsidR="00EA0742" w:rsidRPr="00C11627" w:rsidRDefault="00C829A1" w:rsidP="00460EB4">
            <w:pPr>
              <w:pStyle w:val="ListParagraph"/>
              <w:numPr>
                <w:ilvl w:val="0"/>
                <w:numId w:val="7"/>
              </w:numPr>
              <w:ind w:left="203" w:hanging="203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>High level of written (formal documentation) and spoken English and Mongolian language skills</w:t>
            </w:r>
          </w:p>
        </w:tc>
        <w:tc>
          <w:tcPr>
            <w:tcW w:w="1362" w:type="dxa"/>
          </w:tcPr>
          <w:p w14:paraId="2022875F" w14:textId="77777777" w:rsidR="0005671E" w:rsidRPr="00C11627" w:rsidRDefault="0005671E" w:rsidP="00460EB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F652D" w:rsidRPr="00C11627" w14:paraId="730EE392" w14:textId="77777777" w:rsidTr="00F06772">
        <w:tc>
          <w:tcPr>
            <w:tcW w:w="2018" w:type="dxa"/>
            <w:vMerge/>
          </w:tcPr>
          <w:p w14:paraId="61553647" w14:textId="77777777" w:rsidR="007F652D" w:rsidRPr="00C11627" w:rsidRDefault="007F652D" w:rsidP="00C52F7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84" w:type="dxa"/>
          </w:tcPr>
          <w:p w14:paraId="1D10206E" w14:textId="6B0D8BA3" w:rsidR="007F652D" w:rsidRPr="00C11627" w:rsidRDefault="007F652D" w:rsidP="00C52F7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>1.2 Special requirements:</w:t>
            </w:r>
          </w:p>
        </w:tc>
        <w:tc>
          <w:tcPr>
            <w:tcW w:w="5697" w:type="dxa"/>
            <w:gridSpan w:val="3"/>
          </w:tcPr>
          <w:p w14:paraId="2EAE62BE" w14:textId="790504A2" w:rsidR="007F652D" w:rsidRPr="00C11627" w:rsidRDefault="007F652D" w:rsidP="002D5AF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Knowledge of </w:t>
            </w:r>
            <w:r w:rsidR="00DB176D"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legislation on </w:t>
            </w:r>
            <w:r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archives and </w:t>
            </w:r>
            <w:r w:rsidR="00FE1730" w:rsidRPr="00C11627">
              <w:rPr>
                <w:rFonts w:ascii="Arial" w:hAnsi="Arial" w:cs="Arial"/>
                <w:sz w:val="22"/>
                <w:szCs w:val="22"/>
                <w:lang w:val="en-US"/>
              </w:rPr>
              <w:t>formal documentation</w:t>
            </w:r>
            <w:r w:rsidR="00707266"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FE1730"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knowledge of </w:t>
            </w:r>
            <w:r w:rsidR="00DB176D"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legal documents and standards; ability to </w:t>
            </w:r>
            <w:r w:rsidR="00FE1730" w:rsidRPr="00C11627">
              <w:rPr>
                <w:rFonts w:ascii="Arial" w:hAnsi="Arial" w:cs="Arial"/>
                <w:sz w:val="22"/>
                <w:szCs w:val="22"/>
                <w:lang w:val="en-US"/>
              </w:rPr>
              <w:t>maintain formal documentation</w:t>
            </w:r>
            <w:r w:rsidR="00DB176D"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 and document drafting</w:t>
            </w:r>
            <w:r w:rsidR="00A90BE7"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 skills</w:t>
            </w:r>
            <w:r w:rsidR="00DB176D" w:rsidRPr="00C1162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3B1B9D89" w14:textId="77777777" w:rsidR="006919EA" w:rsidRPr="00C11627" w:rsidRDefault="006919EA" w:rsidP="00C52F7E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C5953B9" w14:textId="77777777" w:rsidR="004629A9" w:rsidRPr="00C11627" w:rsidRDefault="004629A9" w:rsidP="00C52F7E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sectPr w:rsidR="004629A9" w:rsidRPr="00C11627" w:rsidSect="00291A00">
      <w:headerReference w:type="default" r:id="rId7"/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D686A" w14:textId="77777777" w:rsidR="0046734E" w:rsidRDefault="0046734E" w:rsidP="005E3D04">
      <w:r>
        <w:separator/>
      </w:r>
    </w:p>
  </w:endnote>
  <w:endnote w:type="continuationSeparator" w:id="0">
    <w:p w14:paraId="7AE29123" w14:textId="77777777" w:rsidR="0046734E" w:rsidRDefault="0046734E" w:rsidP="005E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E112F" w14:textId="77777777" w:rsidR="0046734E" w:rsidRDefault="0046734E" w:rsidP="005E3D04">
      <w:r>
        <w:separator/>
      </w:r>
    </w:p>
  </w:footnote>
  <w:footnote w:type="continuationSeparator" w:id="0">
    <w:p w14:paraId="58680D9C" w14:textId="77777777" w:rsidR="0046734E" w:rsidRDefault="0046734E" w:rsidP="005E3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DB32" w14:textId="534D2E2E" w:rsidR="00F8255C" w:rsidRPr="00F8255C" w:rsidRDefault="00F8255C" w:rsidP="00F8255C">
    <w:pPr>
      <w:pStyle w:val="Header"/>
      <w:jc w:val="right"/>
      <w:rPr>
        <w:rFonts w:ascii="Arial" w:hAnsi="Arial" w:cs="Arial"/>
        <w:i/>
        <w:i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37DA"/>
    <w:multiLevelType w:val="multilevel"/>
    <w:tmpl w:val="D55E0B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24613CE"/>
    <w:multiLevelType w:val="multilevel"/>
    <w:tmpl w:val="E98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0CA6868"/>
    <w:multiLevelType w:val="multilevel"/>
    <w:tmpl w:val="43406ABA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232767B"/>
    <w:multiLevelType w:val="multilevel"/>
    <w:tmpl w:val="EEA85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A7968B5"/>
    <w:multiLevelType w:val="multilevel"/>
    <w:tmpl w:val="EEA85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AF21A6A"/>
    <w:multiLevelType w:val="hybridMultilevel"/>
    <w:tmpl w:val="32FE83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A1190"/>
    <w:multiLevelType w:val="hybridMultilevel"/>
    <w:tmpl w:val="0DAE3FA8"/>
    <w:lvl w:ilvl="0" w:tplc="55AC264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715406">
    <w:abstractNumId w:val="5"/>
  </w:num>
  <w:num w:numId="2" w16cid:durableId="810711971">
    <w:abstractNumId w:val="4"/>
  </w:num>
  <w:num w:numId="3" w16cid:durableId="1099714995">
    <w:abstractNumId w:val="3"/>
  </w:num>
  <w:num w:numId="4" w16cid:durableId="983510118">
    <w:abstractNumId w:val="2"/>
  </w:num>
  <w:num w:numId="5" w16cid:durableId="708651822">
    <w:abstractNumId w:val="0"/>
  </w:num>
  <w:num w:numId="6" w16cid:durableId="1029186309">
    <w:abstractNumId w:val="1"/>
  </w:num>
  <w:num w:numId="7" w16cid:durableId="9115074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89F"/>
    <w:rsid w:val="0000276A"/>
    <w:rsid w:val="0005671E"/>
    <w:rsid w:val="0009554D"/>
    <w:rsid w:val="000C3335"/>
    <w:rsid w:val="000C433B"/>
    <w:rsid w:val="00122A2F"/>
    <w:rsid w:val="001C717C"/>
    <w:rsid w:val="001F7F03"/>
    <w:rsid w:val="00291A00"/>
    <w:rsid w:val="002D5AFE"/>
    <w:rsid w:val="002F2C97"/>
    <w:rsid w:val="00363DA0"/>
    <w:rsid w:val="0038372C"/>
    <w:rsid w:val="00392122"/>
    <w:rsid w:val="003A00A6"/>
    <w:rsid w:val="00407A42"/>
    <w:rsid w:val="004500BB"/>
    <w:rsid w:val="00460EB4"/>
    <w:rsid w:val="004629A9"/>
    <w:rsid w:val="0046734E"/>
    <w:rsid w:val="0049389F"/>
    <w:rsid w:val="004F083D"/>
    <w:rsid w:val="00507250"/>
    <w:rsid w:val="00557D48"/>
    <w:rsid w:val="005B6DAC"/>
    <w:rsid w:val="005E3D04"/>
    <w:rsid w:val="006919EA"/>
    <w:rsid w:val="006A55D9"/>
    <w:rsid w:val="00707266"/>
    <w:rsid w:val="00713956"/>
    <w:rsid w:val="00745F40"/>
    <w:rsid w:val="007869C8"/>
    <w:rsid w:val="007C2E4B"/>
    <w:rsid w:val="007F652D"/>
    <w:rsid w:val="00810B81"/>
    <w:rsid w:val="00820D91"/>
    <w:rsid w:val="008337BD"/>
    <w:rsid w:val="00872145"/>
    <w:rsid w:val="008B7547"/>
    <w:rsid w:val="009218DB"/>
    <w:rsid w:val="0096758C"/>
    <w:rsid w:val="009874D6"/>
    <w:rsid w:val="009909DE"/>
    <w:rsid w:val="009B1EE0"/>
    <w:rsid w:val="009C5BF8"/>
    <w:rsid w:val="009D08DA"/>
    <w:rsid w:val="00A16646"/>
    <w:rsid w:val="00A436DF"/>
    <w:rsid w:val="00A90BE7"/>
    <w:rsid w:val="00A97E38"/>
    <w:rsid w:val="00AA5EAC"/>
    <w:rsid w:val="00AC0088"/>
    <w:rsid w:val="00AE635E"/>
    <w:rsid w:val="00B15B8F"/>
    <w:rsid w:val="00B32A56"/>
    <w:rsid w:val="00BC38D2"/>
    <w:rsid w:val="00BF3170"/>
    <w:rsid w:val="00C11627"/>
    <w:rsid w:val="00C23D0C"/>
    <w:rsid w:val="00C30E98"/>
    <w:rsid w:val="00C52F7E"/>
    <w:rsid w:val="00C829A1"/>
    <w:rsid w:val="00CC37F3"/>
    <w:rsid w:val="00CF372C"/>
    <w:rsid w:val="00D30A66"/>
    <w:rsid w:val="00D37668"/>
    <w:rsid w:val="00D96DF5"/>
    <w:rsid w:val="00DB176D"/>
    <w:rsid w:val="00E454F0"/>
    <w:rsid w:val="00E50507"/>
    <w:rsid w:val="00E61FB7"/>
    <w:rsid w:val="00EA0742"/>
    <w:rsid w:val="00EB7BBD"/>
    <w:rsid w:val="00EE702E"/>
    <w:rsid w:val="00F06772"/>
    <w:rsid w:val="00F63215"/>
    <w:rsid w:val="00F8255C"/>
    <w:rsid w:val="00F925A9"/>
    <w:rsid w:val="00F973E2"/>
    <w:rsid w:val="00FB4315"/>
    <w:rsid w:val="00FB7A41"/>
    <w:rsid w:val="00FD4A85"/>
    <w:rsid w:val="00FE1730"/>
    <w:rsid w:val="00FF38F4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EF2059"/>
  <w15:chartTrackingRefBased/>
  <w15:docId w15:val="{6D6DC92A-9E84-FE44-8A06-3B88C9A0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M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4D6"/>
    <w:pPr>
      <w:ind w:left="720"/>
      <w:contextualSpacing/>
    </w:pPr>
  </w:style>
  <w:style w:type="table" w:styleId="TableGrid">
    <w:name w:val="Table Grid"/>
    <w:basedOn w:val="TableNormal"/>
    <w:uiPriority w:val="39"/>
    <w:rsid w:val="00987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3D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D04"/>
  </w:style>
  <w:style w:type="paragraph" w:styleId="Footer">
    <w:name w:val="footer"/>
    <w:basedOn w:val="Normal"/>
    <w:link w:val="FooterChar"/>
    <w:uiPriority w:val="99"/>
    <w:unhideWhenUsed/>
    <w:rsid w:val="005E3D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nmn sd</cp:lastModifiedBy>
  <cp:revision>43</cp:revision>
  <dcterms:created xsi:type="dcterms:W3CDTF">2022-05-19T01:19:00Z</dcterms:created>
  <dcterms:modified xsi:type="dcterms:W3CDTF">2022-05-23T03:03:00Z</dcterms:modified>
</cp:coreProperties>
</file>